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721" w:rsidRDefault="004217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1187124</wp:posOffset>
                </wp:positionH>
                <wp:positionV relativeFrom="paragraph">
                  <wp:posOffset>3374896</wp:posOffset>
                </wp:positionV>
                <wp:extent cx="4840062" cy="203718"/>
                <wp:effectExtent l="0" t="876300" r="0" b="863600"/>
                <wp:wrapNone/>
                <wp:docPr id="2" name="Pijl: lin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4408" flipV="1">
                          <a:off x="0" y="0"/>
                          <a:ext cx="4840062" cy="203718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C1A9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ijl: links 2" o:spid="_x0000_s1026" type="#_x0000_t66" style="position:absolute;margin-left:93.45pt;margin-top:265.75pt;width:381.1pt;height:16.05pt;rotation:-1413839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+3JnAIAAIwFAAAOAAAAZHJzL2Uyb0RvYy54bWysVEtv2zAMvg/YfxB0X+146doGdYqgRYYB&#10;RRus3XpWZCnWJksapcRJf/0o+dGgK3YY5oNBiuTHNy+v9o0mOwFeWVPSyUlOiTDcVspsSvrtcfnh&#10;nBIfmKmYtkaU9CA8vZq/f3fZupkobG11JYAgiPGz1pW0DsHNsszzWjTMn1gnDAqlhYYFZGGTVcBa&#10;RG90VuT5p6y1UDmwXHiPrzedkM4TvpSCh3spvQhElxRjC+kP6b+O/2x+yWYbYK5WvA+D/UMUDVMG&#10;nY5QNywwsgX1B1SjOFhvZTjhtsmslIqLlANmM8lfZfNQMydSLlgc78Yy+f8Hy+92KyCqKmlBiWEN&#10;tmilfugZ0cr89KSIBWqdn6Heg1tBz3kkY7Z7CQ0Bi1WdFBfTaY7Nllq578inamB+ZJ+KfRiLLfaB&#10;cHycnk+xf+iVo6zIP55NzqOzrEON6A58+CxsQyJRUi1kWADYNkGz3a0Pnf6gF2281apaKq0TA5v1&#10;tQayY9j95TLHr3dxpJbF9LqEEhUOWkRjbb4KiZXBUIvkMc2kGPEY58KELk9fs0p0bk6PvcQpjhYp&#10;rQQYkSWGN2L3AINmBzJgd/n1+tFUpJEejfO/BdYZjxbJszVhNG6UsfAWgMases+dPoZ/VJpIrm11&#10;wLlJrce18o4vFTbplvmwYoAbhI94FcI9/qS2bUltT1FSW3h+6z3q42CjlJIWN7Kk/teWgaBEfzE4&#10;8hcTnDBc4cRMT88KZOBYsj6WmG1zbbHtkxRdIqN+0AMpwTZPeDwW0SuKmOHou6Q8wMBch+5S4Pnh&#10;YrFIari2joVb8+D4MOVx/h73TwxcP6kBZ/zODtvLZq9mtdON/TB2sQ1WqjTIL3Xt640rnwanP0/x&#10;phzzSevliM5/AwAA//8DAFBLAwQUAAYACAAAACEAMD63Vt4AAAALAQAADwAAAGRycy9kb3ducmV2&#10;LnhtbEyPwU6EMBCG7ya+QzMm3tyCu0sWpGxWE6PxJvIAXVqhSltCB4pv73hyj//Ml3++KY+rHdii&#10;p2C8E5BuEmDatV4Z1wloPp7vDsACSqfk4J0W8KMDHKvrq1IWykf3rpcaO0YlLhRSQI84FpyHttdW&#10;ho0ftaPdp5+sRIpTx9UkI5Xbgd8nScatNI4u9HLUT71uv+vZCqhx98hjjC/N68l8WdPg2zKjELc3&#10;6+kBGOoV/2H40yd1qMjp7GenAhsoH7KcUAH7bboHRkS+y1NgZ5pk2wx4VfLLH6pfAAAA//8DAFBL&#10;AQItABQABgAIAAAAIQC2gziS/gAAAOEBAAATAAAAAAAAAAAAAAAAAAAAAABbQ29udGVudF9UeXBl&#10;c10ueG1sUEsBAi0AFAAGAAgAAAAhADj9If/WAAAAlAEAAAsAAAAAAAAAAAAAAAAALwEAAF9yZWxz&#10;Ly5yZWxzUEsBAi0AFAAGAAgAAAAhAOxj7cmcAgAAjAUAAA4AAAAAAAAAAAAAAAAALgIAAGRycy9l&#10;Mm9Eb2MueG1sUEsBAi0AFAAGAAgAAAAhADA+t1beAAAACwEAAA8AAAAAAAAAAAAAAAAA9gQAAGRy&#10;cy9kb3ducmV2LnhtbFBLBQYAAAAABAAEAPMAAAABBgAAAAA=&#10;" adj="455" fillcolor="red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3496778" cy="7187565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013" cy="719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721" w:rsidRDefault="0042172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175AA" wp14:editId="63ABBE6B">
                <wp:simplePos x="0" y="0"/>
                <wp:positionH relativeFrom="column">
                  <wp:posOffset>609600</wp:posOffset>
                </wp:positionH>
                <wp:positionV relativeFrom="paragraph">
                  <wp:posOffset>2981326</wp:posOffset>
                </wp:positionV>
                <wp:extent cx="4840062" cy="203718"/>
                <wp:effectExtent l="0" t="876300" r="0" b="863600"/>
                <wp:wrapNone/>
                <wp:docPr id="4" name="Pijl: lin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4408" flipV="1">
                          <a:off x="0" y="0"/>
                          <a:ext cx="4840062" cy="203718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0B92" id="Pijl: links 4" o:spid="_x0000_s1026" type="#_x0000_t66" style="position:absolute;margin-left:48pt;margin-top:234.75pt;width:381.1pt;height:16.05pt;rotation:-1413839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p4kQIAADEFAAAOAAAAZHJzL2Uyb0RvYy54bWysVEtv2zAMvg/YfxB0X51k7pIadYogRYYB&#10;RRug3XpmZCnWptckJU7360fJTpt2Ow3zQSBFmo+PH3V5ddCK7LkP0pqajs9GlHDDbCPNtqZfH1Yf&#10;ZpSECKYBZQ2v6RMP9Gr+/t1l5yo+sa1VDfcEg5hQda6mbYyuKorAWq4hnFnHDRqF9Roiqn5bNB46&#10;jK5VMRmNPhWd9Y3zlvEQ8Pa6N9J5ji8EZ/FOiMAjUTXF2mI+fT436Szml1BtPbhWsqEM+IcqNEiD&#10;SZ9DXUMEsvPyj1BaMm+DFfGMWV1YISTjuQfsZjx60819C47nXhCc4J5hCv8vLLvdrz2RTU1LSgxo&#10;HNFaflcVUdL8CKRMAHUuVOh379Z+0AKKqduD8Jp4i6iOJxdlOcJhCyXdN9QzGtgfOWSwn57B5odI&#10;GF6WsxLnN6GEoW0y+jgdz1Kyoo+aojsf4mduNUlCTRUXceG97XJo2N+E2Psf/dI/wSrZrKRSWfHb&#10;zVJ5sgec/mo1wm9I8cpNGdKlDqZoJgyQhUJBRFE7xCWYLSWgtkhvFn3O/ervcJqkLKeTZdk7tdDw&#10;PvX5aebePTf6Kk7q4hpC2/+STalYqLSMuCJK6prOUqBjD8okK88kH7BIk+pnk6SNbZ5wuHk+2Flw&#10;bCUxyQ2EuAaPNMdLXN14h4dQFjGwg0RJa/2vv90nf2QfWinpcG0Qn5878JwS9cUgLy/GSAPcs6yU&#10;59MJKv7Usjm1mJ1eWpzNOFeXxeQf1VEU3upH3PBFyoomMAxz95MYlGXs1xnfCMYXi+yGu+Ug3ph7&#10;x45UTPA+HB7Bu4FOEYl4a48rBtUbQvW+CWFjF7tohcxse8EVJ5gU3Ms8y+ENSYt/qmevl5du/hsA&#10;AP//AwBQSwMEFAAGAAgAAAAhAOK5gHLiAAAACgEAAA8AAABkcnMvZG93bnJldi54bWxMj0FLw0AU&#10;hO+C/2F5ghexmxQT0piXooJILy1GKR432dckmH0bs9s2/nvXkx6HGWa+KdazGcSJJtdbRogXEQji&#10;xuqeW4T3t+fbDITzirUaLBPCNzlYl5cXhcq1PfMrnSrfilDCLlcInfdjLqVrOjLKLexIHLyDnYzy&#10;QU6t1JM6h3IzyGUUpdKonsNCp0Z66qj5rI4Gof7Y7B4PQ7yf469qKzcvN/uMt4jXV/PDPQhPs/8L&#10;wy9+QIcyMNX2yNqJAWGVhise4S5dJSBCIEuyJYgaIYniFGRZyP8Xyh8AAAD//wMAUEsBAi0AFAAG&#10;AAgAAAAhALaDOJL+AAAA4QEAABMAAAAAAAAAAAAAAAAAAAAAAFtDb250ZW50X1R5cGVzXS54bWxQ&#10;SwECLQAUAAYACAAAACEAOP0h/9YAAACUAQAACwAAAAAAAAAAAAAAAAAvAQAAX3JlbHMvLnJlbHNQ&#10;SwECLQAUAAYACAAAACEAs1mKeJECAAAxBQAADgAAAAAAAAAAAAAAAAAuAgAAZHJzL2Uyb0RvYy54&#10;bWxQSwECLQAUAAYACAAAACEA4rmAcuIAAAAKAQAADwAAAAAAAAAAAAAAAADrBAAAZHJzL2Rvd25y&#10;ZXYueG1sUEsFBgAAAAAEAAQA8wAAAPoFAAAAAA==&#10;" adj="455" fillcolor="red" strokecolor="#2f528f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4326255" cy="8892540"/>
            <wp:effectExtent l="0" t="0" r="0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25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21"/>
    <w:rsid w:val="0042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5A8C"/>
  <w15:chartTrackingRefBased/>
  <w15:docId w15:val="{B212E295-70D5-4C8E-9903-69AA8E1B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Deglobe</dc:creator>
  <cp:keywords/>
  <dc:description/>
  <cp:lastModifiedBy>Ict Deglobe</cp:lastModifiedBy>
  <cp:revision>1</cp:revision>
  <dcterms:created xsi:type="dcterms:W3CDTF">2020-11-02T12:21:00Z</dcterms:created>
  <dcterms:modified xsi:type="dcterms:W3CDTF">2020-11-02T12:25:00Z</dcterms:modified>
</cp:coreProperties>
</file>